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245315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7F5DC9C9" w14:textId="1A6CCF96" w:rsidR="00BC0D3B" w:rsidRDefault="00BC0D3B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153EF202" wp14:editId="79E4F5A0">
                    <wp:simplePos x="0" y="0"/>
                    <wp:positionH relativeFrom="page">
                      <wp:posOffset>4467225</wp:posOffset>
                    </wp:positionH>
                    <wp:positionV relativeFrom="page">
                      <wp:posOffset>-561975</wp:posOffset>
                    </wp:positionV>
                    <wp:extent cx="3128557" cy="11601448"/>
                    <wp:effectExtent l="0" t="0" r="0" b="635"/>
                    <wp:wrapNone/>
                    <wp:docPr id="453" name="Group 2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28557" cy="11601448"/>
                              <a:chOff x="-13887" y="-723898"/>
                              <a:chExt cx="3128557" cy="11601448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3887" y="-190499"/>
                                <a:ext cx="180975" cy="109061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870" y="-228600"/>
                                <a:ext cx="2971800" cy="1110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0950" y="-723898"/>
                                <a:ext cx="2275262" cy="2276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5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47A265A" w14:textId="00151B1D" w:rsidR="00BC0D3B" w:rsidRDefault="006F7E54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ED3EE6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3EF202" id="Group 252" o:spid="_x0000_s1026" style="position:absolute;margin-left:351.75pt;margin-top:-44.25pt;width:246.35pt;height:913.5pt;z-index:251660288;mso-position-horizontal-relative:page;mso-position-vertical-relative:page" coordorigin="-138,-7238" coordsize="31285,1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">
                    <v:rect id="Rectangle 459" o:spid="_x0000_s1027" alt="Light vertical" style="position:absolute;left:-138;top:-1904;width:1808;height:10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" fillcolor="red" stroked="f" strokecolor="white" strokeweight="1pt">
                      <v:shadow color="#d8d8d8" offset="3pt,3pt"/>
                    </v:rect>
                    <v:rect id="Rectangle 460" o:spid="_x0000_s1028" style="position:absolute;left:1428;top:-2286;width:29718;height:11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" fillcolor="#00b0f0" stroked="f" strokecolor="#d8d8d8"/>
                    <v:rect id="Rectangle 461" o:spid="_x0000_s1029" style="position:absolute;left:3809;top:-7238;width:22753;height:227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5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47A265A" w14:textId="00151B1D" w:rsidR="00BC0D3B" w:rsidRDefault="006F7E54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ED3EE6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17AF705" w14:textId="2B17C218" w:rsidR="00AB45C8" w:rsidRDefault="00AB45C8" w:rsidP="00AB45C8">
          <w:pPr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E2B9039" wp14:editId="0930F9BA">
                <wp:simplePos x="0" y="0"/>
                <wp:positionH relativeFrom="column">
                  <wp:posOffset>266700</wp:posOffset>
                </wp:positionH>
                <wp:positionV relativeFrom="paragraph">
                  <wp:posOffset>2990850</wp:posOffset>
                </wp:positionV>
                <wp:extent cx="2733675" cy="2838450"/>
                <wp:effectExtent l="0" t="0" r="9525" b="0"/>
                <wp:wrapNone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7ADED7" w14:textId="77777777" w:rsidR="00AB45C8" w:rsidRDefault="00AB45C8" w:rsidP="00AB45C8">
          <w:pPr>
            <w:rPr>
              <w:b/>
              <w:bCs/>
            </w:rPr>
          </w:pPr>
        </w:p>
        <w:p w14:paraId="341B7499" w14:textId="77777777" w:rsidR="00AB45C8" w:rsidRDefault="00AB45C8" w:rsidP="00AB45C8">
          <w:pPr>
            <w:rPr>
              <w:b/>
              <w:bCs/>
            </w:rPr>
          </w:pPr>
        </w:p>
        <w:p w14:paraId="7CED2D0A" w14:textId="6AC0F938" w:rsidR="00AB45C8" w:rsidRDefault="00ED3DA4" w:rsidP="00AB45C8">
          <w:pPr>
            <w:rPr>
              <w:b/>
              <w:bCs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487202D" wp14:editId="0825C4DF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295910</wp:posOffset>
                    </wp:positionV>
                    <wp:extent cx="6970395" cy="1590675"/>
                    <wp:effectExtent l="0" t="0" r="1905" b="9525"/>
                    <wp:wrapSquare wrapText="bothSides"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1590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6587A5" w14:textId="1B0A8025" w:rsidR="00BC0D3B" w:rsidRPr="00BC0D3B" w:rsidRDefault="00FC24E9">
                                    <w:pPr>
                                      <w:pStyle w:val="NoSpacing"/>
                                      <w:jc w:val="right"/>
                                      <w:rPr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sz w:val="72"/>
                                        <w:szCs w:val="72"/>
                                      </w:rPr>
                                      <w:t>Oak Tree Life Skills CIC – Application for Employment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87202D" id="Rectangle 16" o:spid="_x0000_s1030" style="position:absolute;margin-left:0;margin-top:23.3pt;width:548.85pt;height:125.25pt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" fillcolor="white [3212]" stroked="f" strokeweight="1.5pt">
                    <v:textbox inset="14.4pt,,14.4pt">
                      <w:txbxContent>
                        <w:sdt>
                          <w:sdtPr>
                            <w:rPr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B6587A5" w14:textId="1B0A8025" w:rsidR="00BC0D3B" w:rsidRPr="00BC0D3B" w:rsidRDefault="00FC24E9">
                              <w:pPr>
                                <w:pStyle w:val="NoSpacing"/>
                                <w:jc w:val="right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Oak Tree Life Skills CIC – Application for Employment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/>
                  </v:rect>
                </w:pict>
              </mc:Fallback>
            </mc:AlternateContent>
          </w:r>
        </w:p>
        <w:p w14:paraId="56BCDDF1" w14:textId="6AEB9506" w:rsidR="00AB45C8" w:rsidRDefault="00AB45C8" w:rsidP="00AB45C8">
          <w:pPr>
            <w:rPr>
              <w:b/>
              <w:bCs/>
            </w:rPr>
          </w:pPr>
        </w:p>
        <w:p w14:paraId="30DC01A4" w14:textId="14E035D7" w:rsidR="00AB45C8" w:rsidRDefault="00AB45C8" w:rsidP="00AB45C8">
          <w:pPr>
            <w:rPr>
              <w:b/>
              <w:bCs/>
            </w:rPr>
          </w:pPr>
        </w:p>
        <w:p w14:paraId="0F2F131B" w14:textId="124C5AF4" w:rsidR="00AB45C8" w:rsidRDefault="00AB45C8" w:rsidP="00AB45C8">
          <w:pPr>
            <w:rPr>
              <w:b/>
              <w:bCs/>
            </w:rPr>
          </w:pPr>
        </w:p>
        <w:p w14:paraId="475BBD7F" w14:textId="77777777" w:rsidR="00AB45C8" w:rsidRDefault="00AB45C8" w:rsidP="00AB45C8">
          <w:pPr>
            <w:rPr>
              <w:b/>
              <w:bCs/>
            </w:rPr>
          </w:pPr>
        </w:p>
        <w:p w14:paraId="73FCFEAA" w14:textId="77777777" w:rsidR="00AB45C8" w:rsidRDefault="00AB45C8" w:rsidP="00AB45C8">
          <w:pPr>
            <w:rPr>
              <w:b/>
              <w:bCs/>
            </w:rPr>
          </w:pPr>
        </w:p>
        <w:p w14:paraId="07D562EE" w14:textId="77777777" w:rsidR="00AB45C8" w:rsidRDefault="00AB45C8" w:rsidP="00AB45C8">
          <w:pPr>
            <w:rPr>
              <w:b/>
              <w:bCs/>
            </w:rPr>
          </w:pPr>
        </w:p>
        <w:p w14:paraId="783ADAEF" w14:textId="77777777" w:rsidR="00AB45C8" w:rsidRDefault="00AB45C8" w:rsidP="00AB45C8">
          <w:pPr>
            <w:rPr>
              <w:b/>
              <w:bCs/>
            </w:rPr>
          </w:pPr>
        </w:p>
        <w:p w14:paraId="3787316E" w14:textId="77777777" w:rsidR="00AB45C8" w:rsidRDefault="00AB45C8" w:rsidP="00AB45C8">
          <w:pPr>
            <w:rPr>
              <w:b/>
              <w:bCs/>
            </w:rPr>
          </w:pPr>
        </w:p>
        <w:p w14:paraId="44D29A85" w14:textId="77777777" w:rsidR="00AB45C8" w:rsidRDefault="00AB45C8" w:rsidP="00AB45C8">
          <w:pPr>
            <w:rPr>
              <w:b/>
              <w:bCs/>
            </w:rPr>
          </w:pPr>
        </w:p>
        <w:p w14:paraId="3C42DE87" w14:textId="77777777" w:rsidR="00AB45C8" w:rsidRDefault="00AB45C8" w:rsidP="00AB45C8">
          <w:pPr>
            <w:rPr>
              <w:b/>
              <w:bCs/>
            </w:rPr>
          </w:pPr>
        </w:p>
        <w:p w14:paraId="2CC581FA" w14:textId="77777777" w:rsidR="00AB45C8" w:rsidRDefault="00AB45C8" w:rsidP="00AB45C8">
          <w:pPr>
            <w:rPr>
              <w:b/>
              <w:bCs/>
            </w:rPr>
          </w:pPr>
        </w:p>
        <w:p w14:paraId="291B4F66" w14:textId="77777777" w:rsidR="00AB45C8" w:rsidRDefault="00AB45C8" w:rsidP="00AB45C8">
          <w:pPr>
            <w:rPr>
              <w:b/>
              <w:bCs/>
            </w:rPr>
          </w:pPr>
        </w:p>
        <w:p w14:paraId="7EAB2CBA" w14:textId="77777777" w:rsidR="00AB45C8" w:rsidRDefault="00AB45C8" w:rsidP="00AB45C8">
          <w:pPr>
            <w:rPr>
              <w:b/>
              <w:bCs/>
            </w:rPr>
          </w:pPr>
        </w:p>
        <w:p w14:paraId="319D5113" w14:textId="77777777" w:rsidR="00AB45C8" w:rsidRDefault="00AB45C8" w:rsidP="00AB45C8">
          <w:pPr>
            <w:rPr>
              <w:b/>
              <w:bCs/>
            </w:rPr>
          </w:pPr>
        </w:p>
        <w:p w14:paraId="4B94F977" w14:textId="77777777" w:rsidR="00AB45C8" w:rsidRDefault="00AB45C8" w:rsidP="00AB45C8">
          <w:pPr>
            <w:rPr>
              <w:b/>
              <w:bCs/>
            </w:rPr>
          </w:pPr>
        </w:p>
        <w:p w14:paraId="1CA2A7BC" w14:textId="77777777" w:rsidR="00AB45C8" w:rsidRDefault="00AB45C8" w:rsidP="00AB45C8">
          <w:pPr>
            <w:rPr>
              <w:b/>
              <w:bCs/>
            </w:rPr>
          </w:pPr>
        </w:p>
        <w:p w14:paraId="336B679F" w14:textId="77777777" w:rsidR="00AB45C8" w:rsidRDefault="00AB45C8" w:rsidP="00AB45C8">
          <w:pPr>
            <w:rPr>
              <w:b/>
              <w:bCs/>
            </w:rPr>
          </w:pPr>
        </w:p>
        <w:p w14:paraId="6A7E34E5" w14:textId="77777777" w:rsidR="00AB45C8" w:rsidRDefault="00AB45C8" w:rsidP="00AB45C8">
          <w:pPr>
            <w:rPr>
              <w:b/>
              <w:bCs/>
            </w:rPr>
          </w:pPr>
        </w:p>
        <w:p w14:paraId="12EAA21D" w14:textId="77777777" w:rsidR="00AB45C8" w:rsidRDefault="00AB45C8" w:rsidP="00AB45C8">
          <w:pPr>
            <w:rPr>
              <w:b/>
              <w:bCs/>
            </w:rPr>
          </w:pPr>
        </w:p>
        <w:p w14:paraId="6ABFC86A" w14:textId="77777777" w:rsidR="00AB45C8" w:rsidRDefault="00AB45C8" w:rsidP="00AB45C8">
          <w:pPr>
            <w:rPr>
              <w:b/>
              <w:bCs/>
            </w:rPr>
          </w:pPr>
        </w:p>
        <w:p w14:paraId="0B07AEB4" w14:textId="4A1DF09B" w:rsidR="00AB45C8" w:rsidRPr="00ED3DA4" w:rsidRDefault="00FC24E9" w:rsidP="00ED3DA4">
          <w:pPr>
            <w:rPr>
              <w:b/>
              <w:bCs/>
            </w:rPr>
          </w:pPr>
        </w:p>
      </w:sdtContent>
    </w:sdt>
    <w:tbl>
      <w:tblPr>
        <w:tblStyle w:val="TableGrid0"/>
        <w:tblW w:w="10081" w:type="dxa"/>
        <w:tblInd w:w="-151" w:type="dxa"/>
        <w:tblCellMar>
          <w:top w:w="35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2457"/>
        <w:gridCol w:w="2447"/>
        <w:gridCol w:w="1752"/>
        <w:gridCol w:w="3425"/>
      </w:tblGrid>
      <w:tr w:rsidR="00AB45C8" w:rsidRPr="00AB45C8" w14:paraId="3936BE1E" w14:textId="77777777" w:rsidTr="00E7424F">
        <w:trPr>
          <w:trHeight w:val="694"/>
        </w:trPr>
        <w:tc>
          <w:tcPr>
            <w:tcW w:w="4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23FA1" w14:textId="77777777" w:rsidR="00AB45C8" w:rsidRPr="00AB45C8" w:rsidRDefault="00AB45C8" w:rsidP="00E7424F">
            <w:pPr>
              <w:ind w:right="27"/>
              <w:jc w:val="center"/>
              <w:rPr>
                <w:rFonts w:cstheme="minorHAnsi"/>
              </w:rPr>
            </w:pPr>
            <w:r w:rsidRPr="00AB45C8">
              <w:rPr>
                <w:rFonts w:cstheme="minorHAnsi"/>
                <w:b/>
                <w:bCs/>
              </w:rPr>
              <w:t>Title</w:t>
            </w:r>
            <w:r w:rsidRPr="00AB45C8">
              <w:rPr>
                <w:rFonts w:cstheme="minorHAnsi"/>
              </w:rPr>
              <w:t>: Mr Mrs Miss Ms</w:t>
            </w:r>
          </w:p>
        </w:tc>
        <w:tc>
          <w:tcPr>
            <w:tcW w:w="51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AC79" w14:textId="77777777" w:rsidR="00AB45C8" w:rsidRPr="00AB45C8" w:rsidRDefault="00AB45C8" w:rsidP="00E7424F">
            <w:pPr>
              <w:spacing w:after="1275"/>
              <w:ind w:left="5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Address:</w:t>
            </w:r>
          </w:p>
          <w:p w14:paraId="40488583" w14:textId="77777777" w:rsidR="00AB45C8" w:rsidRPr="00AB45C8" w:rsidRDefault="00AB45C8" w:rsidP="00E7424F">
            <w:pPr>
              <w:ind w:left="14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Postcode:</w:t>
            </w:r>
          </w:p>
        </w:tc>
      </w:tr>
      <w:tr w:rsidR="00AB45C8" w:rsidRPr="00AB45C8" w14:paraId="0510C707" w14:textId="77777777" w:rsidTr="00E7424F">
        <w:trPr>
          <w:trHeight w:val="1224"/>
        </w:trPr>
        <w:tc>
          <w:tcPr>
            <w:tcW w:w="4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86257" w14:textId="3072508B" w:rsidR="00AB45C8" w:rsidRPr="00AB45C8" w:rsidRDefault="00AB45C8" w:rsidP="00E7424F">
            <w:pPr>
              <w:spacing w:after="492"/>
              <w:ind w:left="7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Surname:</w:t>
            </w:r>
          </w:p>
          <w:p w14:paraId="1C514420" w14:textId="4A300D12" w:rsidR="00AB45C8" w:rsidRPr="00AB45C8" w:rsidRDefault="00AB45C8" w:rsidP="00E7424F">
            <w:pPr>
              <w:ind w:left="21"/>
              <w:rPr>
                <w:rFonts w:cstheme="minorHAnsi"/>
              </w:rPr>
            </w:pPr>
            <w:r w:rsidRPr="00AB45C8">
              <w:rPr>
                <w:rFonts w:cstheme="minorHAnsi"/>
                <w:b/>
                <w:bCs/>
              </w:rPr>
              <w:t>Forenames: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5304" w14:textId="77777777" w:rsidR="00AB45C8" w:rsidRPr="00AB45C8" w:rsidRDefault="00AB45C8" w:rsidP="00E7424F">
            <w:pPr>
              <w:rPr>
                <w:rFonts w:cstheme="minorHAnsi"/>
                <w:b/>
                <w:bCs/>
              </w:rPr>
            </w:pPr>
          </w:p>
        </w:tc>
      </w:tr>
      <w:tr w:rsidR="00AB45C8" w:rsidRPr="00AB45C8" w14:paraId="22C2C630" w14:textId="77777777" w:rsidTr="00E7424F">
        <w:trPr>
          <w:trHeight w:val="778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013B5" w14:textId="142044BF" w:rsidR="00AB45C8" w:rsidRPr="00AB45C8" w:rsidRDefault="00AB45C8" w:rsidP="00E7424F">
            <w:pPr>
              <w:ind w:left="16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Date of Birth: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1017C" w14:textId="77777777" w:rsidR="00AB45C8" w:rsidRPr="00AB45C8" w:rsidRDefault="00AB45C8" w:rsidP="00E7424F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E044" w14:textId="77777777" w:rsidR="00AB45C8" w:rsidRPr="00AB45C8" w:rsidRDefault="00AB45C8" w:rsidP="00E7424F">
            <w:pPr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Tel. number &amp;</w:t>
            </w:r>
          </w:p>
          <w:p w14:paraId="5CF271F5" w14:textId="77777777" w:rsidR="00AB45C8" w:rsidRPr="00AB45C8" w:rsidRDefault="00AB45C8" w:rsidP="00E7424F">
            <w:pPr>
              <w:ind w:left="14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Email Address: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BB5D" w14:textId="77777777" w:rsidR="00AB45C8" w:rsidRPr="00AB45C8" w:rsidRDefault="00AB45C8" w:rsidP="00E7424F">
            <w:pPr>
              <w:rPr>
                <w:rFonts w:cstheme="minorHAnsi"/>
              </w:rPr>
            </w:pPr>
          </w:p>
        </w:tc>
      </w:tr>
      <w:tr w:rsidR="00AB45C8" w:rsidRPr="00AB45C8" w14:paraId="37A4EBE7" w14:textId="77777777" w:rsidTr="00E7424F">
        <w:trPr>
          <w:trHeight w:val="611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9EC64" w14:textId="34FA0CB5" w:rsidR="00AB45C8" w:rsidRPr="00AB45C8" w:rsidRDefault="00AB45C8" w:rsidP="00E7424F">
            <w:pPr>
              <w:ind w:left="7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Current Driving Licence: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80B6" w14:textId="77777777" w:rsidR="00AB45C8" w:rsidRPr="00AB45C8" w:rsidRDefault="00AB45C8" w:rsidP="00E7424F">
            <w:pPr>
              <w:ind w:right="121"/>
              <w:jc w:val="center"/>
              <w:rPr>
                <w:rFonts w:cstheme="minorHAnsi"/>
              </w:rPr>
            </w:pPr>
            <w:r w:rsidRPr="00AB45C8">
              <w:rPr>
                <w:rFonts w:cstheme="minorHAnsi"/>
              </w:rPr>
              <w:t>Yes/ No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8B6E" w14:textId="77777777" w:rsidR="00AB45C8" w:rsidRPr="00AB45C8" w:rsidRDefault="00AB45C8" w:rsidP="00E7424F">
            <w:pPr>
              <w:ind w:left="14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Details of</w:t>
            </w:r>
          </w:p>
          <w:p w14:paraId="6D4DAF1C" w14:textId="2C88B8A4" w:rsidR="00AB45C8" w:rsidRPr="00AB45C8" w:rsidRDefault="00AB45C8" w:rsidP="00E7424F">
            <w:pPr>
              <w:ind w:left="14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Endorsements: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AF32" w14:textId="77777777" w:rsidR="00AB45C8" w:rsidRPr="00AB45C8" w:rsidRDefault="00AB45C8" w:rsidP="00E7424F">
            <w:pPr>
              <w:rPr>
                <w:rFonts w:cstheme="minorHAnsi"/>
              </w:rPr>
            </w:pPr>
          </w:p>
        </w:tc>
      </w:tr>
      <w:tr w:rsidR="00AB45C8" w:rsidRPr="00AB45C8" w14:paraId="29655D0E" w14:textId="77777777" w:rsidTr="00E7424F">
        <w:trPr>
          <w:trHeight w:val="2432"/>
        </w:trPr>
        <w:tc>
          <w:tcPr>
            <w:tcW w:w="4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D57C" w14:textId="77C653DE" w:rsidR="00AB45C8" w:rsidRPr="00AB45C8" w:rsidRDefault="00AB45C8" w:rsidP="00E7424F">
            <w:pPr>
              <w:ind w:left="7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Schools:</w:t>
            </w:r>
          </w:p>
        </w:tc>
        <w:tc>
          <w:tcPr>
            <w:tcW w:w="5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C459" w14:textId="005B52C8" w:rsidR="00AB45C8" w:rsidRPr="00AB45C8" w:rsidRDefault="00AB45C8" w:rsidP="00E7424F">
            <w:pPr>
              <w:ind w:left="5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Qualifications Gained:</w:t>
            </w:r>
          </w:p>
        </w:tc>
      </w:tr>
      <w:tr w:rsidR="00AB45C8" w:rsidRPr="00AB45C8" w14:paraId="425CCD32" w14:textId="77777777" w:rsidTr="00E7424F">
        <w:trPr>
          <w:trHeight w:val="2431"/>
        </w:trPr>
        <w:tc>
          <w:tcPr>
            <w:tcW w:w="4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FA9F2" w14:textId="0E8C5CDE" w:rsidR="00AB45C8" w:rsidRPr="00AB45C8" w:rsidRDefault="00AB45C8" w:rsidP="00E7424F">
            <w:pPr>
              <w:ind w:left="2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College/University:</w:t>
            </w:r>
          </w:p>
        </w:tc>
        <w:tc>
          <w:tcPr>
            <w:tcW w:w="5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763CE" w14:textId="39D375CF" w:rsidR="00AB45C8" w:rsidRPr="00AB45C8" w:rsidRDefault="00AB45C8" w:rsidP="00E7424F">
            <w:pPr>
              <w:ind w:left="5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Qualifications Gained:</w:t>
            </w:r>
          </w:p>
        </w:tc>
      </w:tr>
    </w:tbl>
    <w:p w14:paraId="676CBAD7" w14:textId="00B4864F" w:rsidR="00AB45C8" w:rsidRPr="00AB45C8" w:rsidRDefault="00AB45C8" w:rsidP="00F27A74">
      <w:pPr>
        <w:rPr>
          <w:rFonts w:cstheme="minorHAnsi"/>
          <w:b/>
          <w:sz w:val="28"/>
          <w:szCs w:val="28"/>
        </w:rPr>
      </w:pPr>
    </w:p>
    <w:p w14:paraId="6794D777" w14:textId="1809C750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  <w:b/>
          <w:bCs/>
        </w:rPr>
      </w:pPr>
      <w:r w:rsidRPr="00AB45C8">
        <w:rPr>
          <w:rFonts w:cstheme="minorHAnsi"/>
          <w:b/>
          <w:bCs/>
        </w:rPr>
        <w:t>Other Training/professional qualifications:</w:t>
      </w:r>
    </w:p>
    <w:p w14:paraId="512AC2C2" w14:textId="707E73CD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3E2D6BD2" w14:textId="6F8E23F0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3B05A76C" w14:textId="62F4B02D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6017954C" w14:textId="03C7747B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15CC4D6E" w14:textId="59C33805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31490776" w14:textId="59B00611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50E5AFF6" w14:textId="169C5EE4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07F1013C" w14:textId="43C91B4F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15298E9A" w14:textId="765068CF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05D1B641" w14:textId="59498233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7414CD45" w14:textId="77777777" w:rsidR="00AB45C8" w:rsidRPr="00AB45C8" w:rsidRDefault="00AB45C8" w:rsidP="00AB45C8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rPr>
          <w:rFonts w:cstheme="minorHAnsi"/>
        </w:rPr>
      </w:pPr>
    </w:p>
    <w:p w14:paraId="289141C4" w14:textId="4A836832" w:rsidR="00AB45C8" w:rsidRPr="00AB45C8" w:rsidRDefault="00AB45C8" w:rsidP="00F27A74">
      <w:pPr>
        <w:rPr>
          <w:rFonts w:cstheme="minorHAnsi"/>
          <w:b/>
          <w:sz w:val="28"/>
          <w:szCs w:val="28"/>
        </w:rPr>
      </w:pPr>
    </w:p>
    <w:p w14:paraId="2E412015" w14:textId="1378864C" w:rsidR="00AB45C8" w:rsidRPr="00AB45C8" w:rsidRDefault="00AB45C8" w:rsidP="00F27A74">
      <w:pPr>
        <w:rPr>
          <w:rFonts w:cstheme="minorHAnsi"/>
          <w:b/>
          <w:sz w:val="28"/>
          <w:szCs w:val="28"/>
        </w:rPr>
      </w:pPr>
    </w:p>
    <w:tbl>
      <w:tblPr>
        <w:tblStyle w:val="TableGrid0"/>
        <w:tblpPr w:leftFromText="180" w:rightFromText="180" w:vertAnchor="page" w:horzAnchor="margin" w:tblpXSpec="center" w:tblpY="1301"/>
        <w:tblW w:w="10078" w:type="dxa"/>
        <w:tblInd w:w="0" w:type="dxa"/>
        <w:tblCellMar>
          <w:top w:w="104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65"/>
        <w:gridCol w:w="1844"/>
        <w:gridCol w:w="2531"/>
        <w:gridCol w:w="527"/>
        <w:gridCol w:w="975"/>
        <w:gridCol w:w="2018"/>
        <w:gridCol w:w="2011"/>
        <w:gridCol w:w="7"/>
      </w:tblGrid>
      <w:tr w:rsidR="00AB45C8" w:rsidRPr="00AB45C8" w14:paraId="46ABEBC7" w14:textId="77777777" w:rsidTr="00FC24E9">
        <w:trPr>
          <w:trHeight w:val="1345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912" w14:textId="77777777" w:rsidR="00AB45C8" w:rsidRPr="00AB45C8" w:rsidRDefault="00AB45C8" w:rsidP="00FC24E9">
            <w:pPr>
              <w:ind w:left="14"/>
              <w:rPr>
                <w:rFonts w:cstheme="minorHAnsi"/>
              </w:rPr>
            </w:pPr>
            <w:r w:rsidRPr="00AB45C8">
              <w:rPr>
                <w:rFonts w:cstheme="minorHAnsi"/>
              </w:rPr>
              <w:lastRenderedPageBreak/>
              <w:t>Leisure: - Please note here your interests, sports and hobbies, other pastimes etc.</w:t>
            </w:r>
          </w:p>
          <w:p w14:paraId="7A76CBF9" w14:textId="77777777" w:rsidR="00AB45C8" w:rsidRPr="00AB45C8" w:rsidRDefault="00AB45C8" w:rsidP="00FC24E9">
            <w:pPr>
              <w:ind w:left="14"/>
              <w:rPr>
                <w:rFonts w:cstheme="minorHAnsi"/>
              </w:rPr>
            </w:pPr>
          </w:p>
          <w:p w14:paraId="4335665E" w14:textId="77777777" w:rsidR="00AB45C8" w:rsidRPr="00AB45C8" w:rsidRDefault="00AB45C8" w:rsidP="00FC24E9">
            <w:pPr>
              <w:ind w:left="14"/>
              <w:rPr>
                <w:rFonts w:cstheme="minorHAnsi"/>
              </w:rPr>
            </w:pPr>
          </w:p>
          <w:p w14:paraId="3E9C857D" w14:textId="77777777" w:rsidR="00AB45C8" w:rsidRPr="00AB45C8" w:rsidRDefault="00AB45C8" w:rsidP="00FC24E9">
            <w:pPr>
              <w:ind w:left="14"/>
              <w:rPr>
                <w:rFonts w:cstheme="minorHAnsi"/>
              </w:rPr>
            </w:pPr>
          </w:p>
          <w:p w14:paraId="164787FF" w14:textId="77777777" w:rsidR="00AB45C8" w:rsidRPr="00AB45C8" w:rsidRDefault="00AB45C8" w:rsidP="00FC24E9">
            <w:pPr>
              <w:ind w:left="14"/>
              <w:rPr>
                <w:rFonts w:cstheme="minorHAnsi"/>
              </w:rPr>
            </w:pPr>
          </w:p>
          <w:p w14:paraId="5574FFFA" w14:textId="77777777" w:rsidR="00AB45C8" w:rsidRPr="00AB45C8" w:rsidRDefault="00AB45C8" w:rsidP="00FC24E9">
            <w:pPr>
              <w:rPr>
                <w:rFonts w:cstheme="minorHAnsi"/>
              </w:rPr>
            </w:pPr>
          </w:p>
          <w:p w14:paraId="598B0E2E" w14:textId="3A2FC3BD" w:rsidR="00AB45C8" w:rsidRPr="00AB45C8" w:rsidRDefault="00AB45C8" w:rsidP="00FC24E9">
            <w:pPr>
              <w:ind w:left="14"/>
              <w:rPr>
                <w:rFonts w:cstheme="minorHAnsi"/>
              </w:rPr>
            </w:pPr>
          </w:p>
        </w:tc>
      </w:tr>
      <w:tr w:rsidR="00AB45C8" w:rsidRPr="00AB45C8" w14:paraId="5F27DDB6" w14:textId="77777777" w:rsidTr="00FC24E9">
        <w:trPr>
          <w:trHeight w:val="1345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B57" w14:textId="77777777" w:rsidR="00AB45C8" w:rsidRPr="00AB45C8" w:rsidRDefault="00AB45C8" w:rsidP="00FC24E9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list below all previous employment, providing the following details for each position:</w:t>
            </w:r>
          </w:p>
          <w:p w14:paraId="114048BE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 (Date):</w:t>
            </w:r>
          </w:p>
          <w:p w14:paraId="6A335638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 (Date):</w:t>
            </w:r>
          </w:p>
          <w:p w14:paraId="4E7FA132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Name and Address of Employer:</w:t>
            </w:r>
            <w:r w:rsidRPr="00AB45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5C8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(including details of any breaks in employment)</w:t>
            </w:r>
          </w:p>
          <w:p w14:paraId="1157E8DD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748D16C3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Main Duties and Responsibilities:</w:t>
            </w:r>
          </w:p>
          <w:p w14:paraId="63AF24AF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Starting Salary:</w:t>
            </w:r>
          </w:p>
          <w:p w14:paraId="511F3280" w14:textId="77777777" w:rsidR="00AB45C8" w:rsidRPr="00AB45C8" w:rsidRDefault="00AB45C8" w:rsidP="00FC24E9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5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Finishing Salary:</w:t>
            </w:r>
          </w:p>
          <w:p w14:paraId="1A8443C0" w14:textId="77777777" w:rsidR="00AB45C8" w:rsidRPr="00AB45C8" w:rsidRDefault="00AB45C8" w:rsidP="00FC24E9">
            <w:pPr>
              <w:ind w:left="14"/>
              <w:rPr>
                <w:rFonts w:cstheme="minorHAnsi"/>
              </w:rPr>
            </w:pPr>
          </w:p>
        </w:tc>
      </w:tr>
      <w:tr w:rsidR="00AB45C8" w:rsidRPr="00AB45C8" w14:paraId="6D1B8635" w14:textId="77777777" w:rsidTr="00FC24E9">
        <w:trPr>
          <w:trHeight w:val="1128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10ECE" w14:textId="77777777" w:rsidR="00AB45C8" w:rsidRPr="00AB45C8" w:rsidRDefault="00AB45C8" w:rsidP="00FC24E9">
            <w:pPr>
              <w:spacing w:after="233"/>
              <w:ind w:right="27"/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From</w:t>
            </w:r>
          </w:p>
          <w:p w14:paraId="0E21C2B1" w14:textId="77777777" w:rsidR="00AB45C8" w:rsidRPr="00AB45C8" w:rsidRDefault="00AB45C8" w:rsidP="00FC24E9">
            <w:pPr>
              <w:ind w:right="37"/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  <w:sz w:val="24"/>
              </w:rPr>
              <w:t>To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6A936" w14:textId="77777777" w:rsidR="00AB45C8" w:rsidRPr="00AB45C8" w:rsidRDefault="00AB45C8" w:rsidP="00FC24E9">
            <w:pPr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Name and Address of all employers including any breaks in employment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5D34" w14:textId="77777777" w:rsidR="00AB45C8" w:rsidRPr="00AB45C8" w:rsidRDefault="00AB45C8" w:rsidP="00FC24E9">
            <w:pPr>
              <w:spacing w:after="207"/>
              <w:ind w:right="42"/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  <w:sz w:val="24"/>
              </w:rPr>
              <w:t>Job Title</w:t>
            </w:r>
          </w:p>
          <w:p w14:paraId="6B324C89" w14:textId="77777777" w:rsidR="00AB45C8" w:rsidRPr="00AB45C8" w:rsidRDefault="00AB45C8" w:rsidP="00FC24E9">
            <w:pPr>
              <w:ind w:right="28"/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Duties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F09E7" w14:textId="77777777" w:rsidR="00AB45C8" w:rsidRPr="00AB45C8" w:rsidRDefault="00AB45C8" w:rsidP="00FC24E9">
            <w:pPr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</w:rPr>
              <w:t>Start/Finish Salary</w:t>
            </w:r>
          </w:p>
        </w:tc>
      </w:tr>
      <w:tr w:rsidR="00AB45C8" w:rsidRPr="00AB45C8" w14:paraId="704E94BC" w14:textId="77777777" w:rsidTr="00FC24E9">
        <w:trPr>
          <w:trHeight w:val="1360"/>
        </w:trPr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8E4C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7DAF2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2784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3D63D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</w:tr>
      <w:tr w:rsidR="00AB45C8" w:rsidRPr="00AB45C8" w14:paraId="4597AE6F" w14:textId="77777777" w:rsidTr="00FC24E9">
        <w:trPr>
          <w:trHeight w:val="1215"/>
        </w:trPr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CE171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6A51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7D18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C920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</w:tr>
      <w:tr w:rsidR="00AB45C8" w:rsidRPr="00AB45C8" w14:paraId="3D020337" w14:textId="77777777" w:rsidTr="00FC24E9">
        <w:trPr>
          <w:trHeight w:val="1354"/>
        </w:trPr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BC20C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2B83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22AB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F169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</w:tr>
      <w:tr w:rsidR="00AB45C8" w:rsidRPr="00AB45C8" w14:paraId="43F097F9" w14:textId="77777777" w:rsidTr="00FC24E9">
        <w:trPr>
          <w:trHeight w:val="1485"/>
        </w:trPr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42260E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BAAF18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DBF48C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418DFA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</w:tr>
      <w:tr w:rsidR="00AB45C8" w:rsidRPr="00AB45C8" w14:paraId="0BF268AF" w14:textId="77777777" w:rsidTr="00FC24E9">
        <w:trPr>
          <w:trHeight w:val="1029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A76" w14:textId="77777777" w:rsidR="00AB45C8" w:rsidRPr="003F6371" w:rsidRDefault="00AB45C8" w:rsidP="00FC24E9">
            <w:pPr>
              <w:rPr>
                <w:rFonts w:cstheme="minorHAnsi"/>
                <w:b/>
                <w:bCs/>
              </w:rPr>
            </w:pPr>
            <w:r w:rsidRPr="003F6371">
              <w:rPr>
                <w:rFonts w:cstheme="minorHAnsi"/>
                <w:b/>
                <w:bCs/>
              </w:rPr>
              <w:t>Notice required in current post:</w:t>
            </w:r>
          </w:p>
          <w:p w14:paraId="3BE70559" w14:textId="77777777" w:rsidR="003F6371" w:rsidRPr="003F6371" w:rsidRDefault="003F6371" w:rsidP="00FC24E9">
            <w:pPr>
              <w:rPr>
                <w:rFonts w:cstheme="minorHAnsi"/>
              </w:rPr>
            </w:pPr>
          </w:p>
          <w:p w14:paraId="25A5EADF" w14:textId="77777777" w:rsidR="003F6371" w:rsidRPr="003F6371" w:rsidRDefault="003F6371" w:rsidP="00FC24E9">
            <w:pPr>
              <w:rPr>
                <w:rFonts w:cstheme="minorHAnsi"/>
              </w:rPr>
            </w:pPr>
          </w:p>
          <w:p w14:paraId="76BCE8AF" w14:textId="77777777" w:rsidR="003F6371" w:rsidRDefault="003F6371" w:rsidP="00FC24E9">
            <w:pPr>
              <w:rPr>
                <w:rFonts w:cstheme="minorHAnsi"/>
              </w:rPr>
            </w:pPr>
          </w:p>
          <w:p w14:paraId="10A92D04" w14:textId="77777777" w:rsidR="003F6371" w:rsidRDefault="003F6371" w:rsidP="00FC24E9">
            <w:pPr>
              <w:rPr>
                <w:rFonts w:cstheme="minorHAnsi"/>
              </w:rPr>
            </w:pPr>
          </w:p>
          <w:p w14:paraId="0002F15F" w14:textId="45309A2A" w:rsidR="003F6371" w:rsidRPr="003F6371" w:rsidRDefault="003F6371" w:rsidP="00FC24E9">
            <w:pPr>
              <w:tabs>
                <w:tab w:val="left" w:pos="226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AB45C8" w:rsidRPr="00AB45C8" w14:paraId="535FE3A9" w14:textId="77777777" w:rsidTr="00FC24E9">
        <w:tblPrEx>
          <w:tblCellMar>
            <w:top w:w="107" w:type="dxa"/>
            <w:left w:w="143" w:type="dxa"/>
            <w:right w:w="271" w:type="dxa"/>
          </w:tblCellMar>
        </w:tblPrEx>
        <w:trPr>
          <w:gridBefore w:val="1"/>
          <w:gridAfter w:val="1"/>
          <w:wBefore w:w="165" w:type="dxa"/>
          <w:wAfter w:w="7" w:type="dxa"/>
          <w:trHeight w:val="1624"/>
        </w:trPr>
        <w:tc>
          <w:tcPr>
            <w:tcW w:w="4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8F08" w14:textId="77777777" w:rsidR="00AB45C8" w:rsidRPr="003F6371" w:rsidRDefault="00AB45C8" w:rsidP="00FC24E9">
            <w:pPr>
              <w:spacing w:after="737"/>
              <w:ind w:left="6"/>
              <w:rPr>
                <w:rFonts w:cstheme="minorHAnsi"/>
                <w:b/>
                <w:bCs/>
              </w:rPr>
            </w:pPr>
            <w:r w:rsidRPr="003F6371">
              <w:rPr>
                <w:rFonts w:eastAsia="Times New Roman" w:cstheme="minorHAnsi"/>
                <w:b/>
                <w:bCs/>
                <w:sz w:val="24"/>
              </w:rPr>
              <w:lastRenderedPageBreak/>
              <w:t>Present/ Last Employer:</w:t>
            </w:r>
          </w:p>
          <w:p w14:paraId="59121852" w14:textId="5BAA51CD" w:rsidR="00AB45C8" w:rsidRPr="00AB45C8" w:rsidRDefault="00AB45C8" w:rsidP="00FC24E9">
            <w:pPr>
              <w:ind w:left="6"/>
              <w:rPr>
                <w:rFonts w:cstheme="minorHAnsi"/>
              </w:rPr>
            </w:pPr>
            <w:r w:rsidRPr="003F6371">
              <w:rPr>
                <w:rFonts w:eastAsia="Times New Roman" w:cstheme="minorHAnsi"/>
                <w:b/>
                <w:bCs/>
                <w:sz w:val="24"/>
              </w:rPr>
              <w:t>Email</w:t>
            </w:r>
            <w:r w:rsidR="003F6371" w:rsidRPr="003F6371">
              <w:rPr>
                <w:rFonts w:eastAsia="Times New Roman" w:cstheme="minorHAnsi"/>
                <w:b/>
                <w:bCs/>
                <w:sz w:val="24"/>
              </w:rPr>
              <w:t>:</w:t>
            </w:r>
          </w:p>
        </w:tc>
        <w:tc>
          <w:tcPr>
            <w:tcW w:w="5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3BE9A4" w14:textId="77777777" w:rsidR="00AB45C8" w:rsidRPr="00AB45C8" w:rsidRDefault="00AB45C8" w:rsidP="00FC24E9">
            <w:pPr>
              <w:rPr>
                <w:rFonts w:cstheme="minorHAnsi"/>
              </w:rPr>
            </w:pPr>
          </w:p>
        </w:tc>
        <w:tc>
          <w:tcPr>
            <w:tcW w:w="5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08F9" w14:textId="77777777" w:rsidR="00AB45C8" w:rsidRPr="00AB45C8" w:rsidRDefault="00AB45C8" w:rsidP="00FC24E9">
            <w:pPr>
              <w:spacing w:after="511" w:line="224" w:lineRule="auto"/>
              <w:ind w:firstLine="10"/>
              <w:jc w:val="both"/>
              <w:rPr>
                <w:rFonts w:cstheme="minorHAnsi"/>
              </w:rPr>
            </w:pPr>
            <w:r w:rsidRPr="003F6371">
              <w:rPr>
                <w:rFonts w:eastAsia="Times New Roman" w:cstheme="minorHAnsi"/>
                <w:b/>
                <w:bCs/>
                <w:sz w:val="24"/>
              </w:rPr>
              <w:t>Character Reference:</w:t>
            </w:r>
            <w:r w:rsidRPr="00AB45C8">
              <w:rPr>
                <w:rFonts w:eastAsia="Times New Roman" w:cstheme="minorHAnsi"/>
                <w:sz w:val="24"/>
              </w:rPr>
              <w:t xml:space="preserve"> (known for more than 2 years of no relation or former work colleague)</w:t>
            </w:r>
          </w:p>
          <w:p w14:paraId="1B8834D7" w14:textId="77777777" w:rsidR="00AB45C8" w:rsidRPr="003F6371" w:rsidRDefault="00AB45C8" w:rsidP="00FC24E9">
            <w:pPr>
              <w:ind w:left="5"/>
              <w:rPr>
                <w:rFonts w:cstheme="minorHAnsi"/>
                <w:b/>
                <w:bCs/>
              </w:rPr>
            </w:pPr>
            <w:r w:rsidRPr="003F6371">
              <w:rPr>
                <w:rFonts w:eastAsia="Times New Roman" w:cstheme="minorHAnsi"/>
                <w:b/>
                <w:bCs/>
                <w:sz w:val="24"/>
              </w:rPr>
              <w:t>Email:</w:t>
            </w:r>
          </w:p>
        </w:tc>
      </w:tr>
    </w:tbl>
    <w:p w14:paraId="12D8427C" w14:textId="77777777" w:rsidR="003F6371" w:rsidRPr="00AB45C8" w:rsidRDefault="003F6371" w:rsidP="00F27A74">
      <w:pPr>
        <w:rPr>
          <w:rFonts w:cstheme="minorHAnsi"/>
          <w:b/>
          <w:sz w:val="28"/>
          <w:szCs w:val="28"/>
        </w:rPr>
      </w:pPr>
    </w:p>
    <w:p w14:paraId="7DC43704" w14:textId="77777777" w:rsidR="00AB45C8" w:rsidRPr="003F6371" w:rsidRDefault="00AB45C8" w:rsidP="00AB45C8">
      <w:pPr>
        <w:pBdr>
          <w:top w:val="single" w:sz="3" w:space="0" w:color="000000"/>
          <w:left w:val="single" w:sz="2" w:space="0" w:color="000000"/>
          <w:bottom w:val="single" w:sz="4" w:space="0" w:color="000000"/>
          <w:right w:val="single" w:sz="6" w:space="0" w:color="000000"/>
        </w:pBdr>
        <w:spacing w:after="0"/>
        <w:ind w:left="230"/>
        <w:jc w:val="center"/>
        <w:rPr>
          <w:rFonts w:cstheme="minorHAnsi"/>
          <w:b/>
          <w:bCs/>
        </w:rPr>
      </w:pPr>
      <w:r w:rsidRPr="003F6371">
        <w:rPr>
          <w:rFonts w:cstheme="minorHAnsi"/>
          <w:b/>
          <w:bCs/>
        </w:rPr>
        <w:t>General Comments</w:t>
      </w:r>
    </w:p>
    <w:p w14:paraId="6B7F9AF2" w14:textId="0599FDAE" w:rsidR="00AB45C8" w:rsidRPr="00AB45C8" w:rsidRDefault="00AB45C8" w:rsidP="00AB45C8">
      <w:pPr>
        <w:pBdr>
          <w:top w:val="single" w:sz="3" w:space="0" w:color="000000"/>
          <w:left w:val="single" w:sz="2" w:space="0" w:color="000000"/>
          <w:bottom w:val="single" w:sz="4" w:space="0" w:color="000000"/>
          <w:right w:val="single" w:sz="6" w:space="0" w:color="000000"/>
        </w:pBdr>
        <w:spacing w:after="8456" w:line="233" w:lineRule="auto"/>
        <w:ind w:left="230" w:firstLine="14"/>
        <w:rPr>
          <w:rFonts w:cstheme="minorHAnsi"/>
        </w:rPr>
      </w:pPr>
      <w:r w:rsidRPr="00AB45C8">
        <w:rPr>
          <w:rFonts w:cstheme="minorHAnsi"/>
        </w:rPr>
        <w:t>Please detail here your specific reasons for this application, your main achievements to date and the strength you would bring to this post.</w:t>
      </w:r>
    </w:p>
    <w:p w14:paraId="212F33E7" w14:textId="77777777" w:rsidR="00AB45C8" w:rsidRPr="00AB45C8" w:rsidRDefault="00AB45C8" w:rsidP="00AB45C8">
      <w:pPr>
        <w:pBdr>
          <w:top w:val="single" w:sz="3" w:space="0" w:color="000000"/>
          <w:left w:val="single" w:sz="2" w:space="0" w:color="000000"/>
          <w:bottom w:val="single" w:sz="4" w:space="0" w:color="000000"/>
          <w:right w:val="single" w:sz="6" w:space="0" w:color="000000"/>
        </w:pBdr>
        <w:spacing w:after="8456" w:line="233" w:lineRule="auto"/>
        <w:ind w:left="230" w:firstLine="14"/>
        <w:rPr>
          <w:rFonts w:cstheme="minorHAnsi"/>
        </w:rPr>
      </w:pPr>
    </w:p>
    <w:p w14:paraId="28893F88" w14:textId="77777777" w:rsidR="00AB45C8" w:rsidRP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/>
        <w:ind w:left="410"/>
        <w:jc w:val="center"/>
        <w:rPr>
          <w:rFonts w:cstheme="minorHAnsi"/>
          <w:b/>
          <w:bCs/>
        </w:rPr>
      </w:pPr>
      <w:r w:rsidRPr="00AB45C8">
        <w:rPr>
          <w:rFonts w:cstheme="minorHAnsi"/>
          <w:b/>
          <w:bCs/>
        </w:rPr>
        <w:lastRenderedPageBreak/>
        <w:t>Criminal Record</w:t>
      </w:r>
    </w:p>
    <w:p w14:paraId="34570F43" w14:textId="1C2A8E2F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  <w:r w:rsidRPr="00AB45C8">
        <w:rPr>
          <w:rFonts w:cstheme="minorHAnsi"/>
        </w:rPr>
        <w:t>Please note any criminal convictions except those spent under the rehabilitation of offenders Act 1974. If none, please state.</w:t>
      </w:r>
    </w:p>
    <w:p w14:paraId="279D530E" w14:textId="5987F97B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507AC2C4" w14:textId="108EC64D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505A3D6E" w14:textId="30F38D6A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0A84D6EE" w14:textId="25361D83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2816F525" w14:textId="13C75C05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6221DB8B" w14:textId="47F05862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6A7B8F3A" w14:textId="213285EE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2A48B77B" w14:textId="42B3B01E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02783EDA" w14:textId="5A0FDD67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2DAD98B4" w14:textId="77C80B87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506F2796" w14:textId="6B1A681F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6F195AA8" w14:textId="3AB7C05D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365B87D4" w14:textId="77777777" w:rsid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08B38C4F" w14:textId="77777777" w:rsidR="00AB45C8" w:rsidRPr="00AB45C8" w:rsidRDefault="00AB45C8" w:rsidP="00AB45C8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73" w:lineRule="auto"/>
        <w:ind w:left="410"/>
        <w:rPr>
          <w:rFonts w:cstheme="minorHAnsi"/>
        </w:rPr>
      </w:pPr>
    </w:p>
    <w:p w14:paraId="0AF1426D" w14:textId="707693E6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014CE20" w14:textId="093466F0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3A5DB957" w14:textId="389C0244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40FC55E" w14:textId="7C1378BE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20C09D0" w14:textId="72E11C8B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4110F23D" w14:textId="4229DDCF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B2F2B42" w14:textId="3B9B73BF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5B42806" w14:textId="7B704C83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E3431BB" w14:textId="53649B63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5AA179B" w14:textId="79586BB3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0289C6D" w14:textId="4105D8BD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858AE05" w14:textId="1D18A3C0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54EBD7D" w14:textId="48C83BDA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44ACF30F" w14:textId="39F570A0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7EE6C5D" w14:textId="30BFF524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4F2C393F" w14:textId="6E9D178D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B9D6B1E" w14:textId="01233126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3E212AB7" w14:textId="197072E5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09F473EA" w14:textId="020F9EBF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2C49A47C" w14:textId="2037EB23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1C447023" w14:textId="088EC111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67914E30" w14:textId="4C717D4D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38E0C219" w14:textId="21830BBB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3B65C5D2" w14:textId="4A62EEAB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506AE6BE" w14:textId="3022F1F3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47A8B278" w14:textId="2DD39277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28A6B626" w14:textId="1EA69E42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79120445" w14:textId="433AB10B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3DA6D514" w14:textId="44493130" w:rsidR="00AB45C8" w:rsidRDefault="00AB45C8" w:rsidP="00AB45C8">
      <w:pPr>
        <w:spacing w:after="0"/>
        <w:ind w:left="-1392" w:right="11065"/>
        <w:rPr>
          <w:rFonts w:cstheme="minorHAnsi"/>
        </w:rPr>
      </w:pPr>
    </w:p>
    <w:p w14:paraId="46F0DEDF" w14:textId="77777777" w:rsidR="00AB45C8" w:rsidRPr="00AB45C8" w:rsidRDefault="00AB45C8" w:rsidP="00AB45C8">
      <w:pPr>
        <w:spacing w:after="0"/>
        <w:ind w:left="-1392" w:right="11065"/>
        <w:rPr>
          <w:rFonts w:cstheme="minorHAnsi"/>
        </w:rPr>
      </w:pPr>
    </w:p>
    <w:tbl>
      <w:tblPr>
        <w:tblStyle w:val="TableGrid0"/>
        <w:tblW w:w="10516" w:type="dxa"/>
        <w:tblInd w:w="-570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16"/>
      </w:tblGrid>
      <w:tr w:rsidR="00AB45C8" w:rsidRPr="00AB45C8" w14:paraId="39D06247" w14:textId="77777777" w:rsidTr="00AB45C8">
        <w:trPr>
          <w:trHeight w:val="421"/>
        </w:trPr>
        <w:tc>
          <w:tcPr>
            <w:tcW w:w="10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E1534" w14:textId="77777777" w:rsidR="00AB45C8" w:rsidRPr="00AB45C8" w:rsidRDefault="00AB45C8" w:rsidP="00E7424F">
            <w:pPr>
              <w:ind w:left="2"/>
              <w:jc w:val="center"/>
              <w:rPr>
                <w:rFonts w:cstheme="minorHAnsi"/>
                <w:b/>
                <w:bCs/>
              </w:rPr>
            </w:pPr>
            <w:r w:rsidRPr="00AB45C8">
              <w:rPr>
                <w:rFonts w:cstheme="minorHAnsi"/>
                <w:b/>
                <w:bCs/>
                <w:u w:val="single" w:color="000000"/>
              </w:rPr>
              <w:lastRenderedPageBreak/>
              <w:t>Job Description</w:t>
            </w:r>
          </w:p>
        </w:tc>
      </w:tr>
      <w:tr w:rsidR="00AB45C8" w:rsidRPr="00AB45C8" w14:paraId="19AC00F5" w14:textId="77777777" w:rsidTr="00AB45C8">
        <w:trPr>
          <w:trHeight w:val="835"/>
        </w:trPr>
        <w:tc>
          <w:tcPr>
            <w:tcW w:w="10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7BFA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Key Responsibilities:</w:t>
            </w:r>
          </w:p>
          <w:p w14:paraId="4B60EB5A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A. Supporting Service Users:</w:t>
            </w:r>
          </w:p>
          <w:p w14:paraId="6031CB1D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Provide stimulation and encouragement through engaging entertainment and activities.</w:t>
            </w:r>
          </w:p>
          <w:p w14:paraId="7149F531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Develop knowledge of various learning support needs relevant to Oak Tree Life Skills CIC.</w:t>
            </w:r>
          </w:p>
          <w:p w14:paraId="3D505AF4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Understand and respond to the specific needs of service users, guiding them to overcome challenges and learn new skills.</w:t>
            </w:r>
          </w:p>
          <w:p w14:paraId="4EBE09BF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Encourage and motivate service users to actively participate in workshops and tasks.</w:t>
            </w:r>
          </w:p>
          <w:p w14:paraId="6B88CCAF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Offer positive reinforcement, praise, and rewards.</w:t>
            </w:r>
          </w:p>
          <w:p w14:paraId="7A214FC7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Facilitate social interaction and teamwork in workshops and around the Centre.</w:t>
            </w:r>
          </w:p>
          <w:p w14:paraId="6AFE8F62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Support service users’ personal development and wellbeing through individual and group learning.</w:t>
            </w:r>
          </w:p>
          <w:p w14:paraId="42CF99D0" w14:textId="77777777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Help with specific tasks such as clarifying instructions, managing equipment use, assisting with personal health needs, and promoting social interactions.</w:t>
            </w:r>
          </w:p>
          <w:p w14:paraId="314C9A1A" w14:textId="783670B4" w:rsidR="00AB45C8" w:rsidRPr="00AB45C8" w:rsidRDefault="00AB45C8" w:rsidP="00AB45C8">
            <w:pPr>
              <w:numPr>
                <w:ilvl w:val="0"/>
                <w:numId w:val="4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Ensure service users’ safety and wellbeing at all times.</w:t>
            </w:r>
          </w:p>
          <w:p w14:paraId="5B8E8FAB" w14:textId="77777777" w:rsidR="00AB45C8" w:rsidRP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62C0B39B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B. Supporting Workshop Facilitators and Colleagues:</w:t>
            </w:r>
          </w:p>
          <w:p w14:paraId="15B72B2F" w14:textId="77777777" w:rsidR="00AB45C8" w:rsidRPr="00AB45C8" w:rsidRDefault="00AB45C8" w:rsidP="00AB45C8">
            <w:pPr>
              <w:numPr>
                <w:ilvl w:val="0"/>
                <w:numId w:val="5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Assist the workshop facilitator in developing and implementing support programs.</w:t>
            </w:r>
          </w:p>
          <w:p w14:paraId="2F0076CD" w14:textId="77777777" w:rsidR="00AB45C8" w:rsidRPr="00AB45C8" w:rsidRDefault="00AB45C8" w:rsidP="00AB45C8">
            <w:pPr>
              <w:numPr>
                <w:ilvl w:val="0"/>
                <w:numId w:val="5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Monitor and record service users' progress within workshops.</w:t>
            </w:r>
          </w:p>
          <w:p w14:paraId="3FDA7050" w14:textId="77777777" w:rsidR="00AB45C8" w:rsidRPr="00AB45C8" w:rsidRDefault="00AB45C8" w:rsidP="00AB45C8">
            <w:pPr>
              <w:numPr>
                <w:ilvl w:val="0"/>
                <w:numId w:val="5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Provide feedback to workshop facilitators, senior staff, and management about service users’ progress and any difficulties.</w:t>
            </w:r>
          </w:p>
          <w:p w14:paraId="3A137EBC" w14:textId="77777777" w:rsidR="00AB45C8" w:rsidRPr="00AB45C8" w:rsidRDefault="00AB45C8" w:rsidP="00AB45C8">
            <w:pPr>
              <w:numPr>
                <w:ilvl w:val="0"/>
                <w:numId w:val="5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Help adapt materials and tasks to ensure service users can fully participate in workshops.</w:t>
            </w:r>
          </w:p>
          <w:p w14:paraId="18F1CBB0" w14:textId="072A6AB7" w:rsidR="00AB45C8" w:rsidRPr="00AB45C8" w:rsidRDefault="00AB45C8" w:rsidP="00AB45C8">
            <w:pPr>
              <w:numPr>
                <w:ilvl w:val="0"/>
                <w:numId w:val="5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Respond promptly to requests for assistance and report any concerns or incidents.</w:t>
            </w:r>
          </w:p>
          <w:p w14:paraId="014CAEEC" w14:textId="77777777" w:rsidR="00AB45C8" w:rsidRP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0F1FED2A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C. Supporting Oak Tree Life Skills CIC:</w:t>
            </w:r>
          </w:p>
          <w:p w14:paraId="56DA3002" w14:textId="77777777" w:rsidR="00AB45C8" w:rsidRPr="00AB45C8" w:rsidRDefault="00AB45C8" w:rsidP="00AB45C8">
            <w:pPr>
              <w:numPr>
                <w:ilvl w:val="0"/>
                <w:numId w:val="6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Collaborate with senior staff and management to ensure quality service delivery.</w:t>
            </w:r>
          </w:p>
          <w:p w14:paraId="0B70AF12" w14:textId="77777777" w:rsidR="00AB45C8" w:rsidRPr="00AB45C8" w:rsidRDefault="00AB45C8" w:rsidP="00AB45C8">
            <w:pPr>
              <w:numPr>
                <w:ilvl w:val="0"/>
                <w:numId w:val="6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Follow Oak Tree Life Skills CIC’s policies, procedures, and health and safety standards.</w:t>
            </w:r>
          </w:p>
          <w:p w14:paraId="7CF9000E" w14:textId="77777777" w:rsidR="00AB45C8" w:rsidRPr="00AB45C8" w:rsidRDefault="00AB45C8" w:rsidP="00AB45C8">
            <w:pPr>
              <w:numPr>
                <w:ilvl w:val="0"/>
                <w:numId w:val="6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Maintain confidentiality of service users, staff, and management at all times.</w:t>
            </w:r>
          </w:p>
          <w:p w14:paraId="778413F7" w14:textId="77777777" w:rsidR="00AB45C8" w:rsidRPr="00AB45C8" w:rsidRDefault="00AB45C8" w:rsidP="00AB45C8">
            <w:pPr>
              <w:numPr>
                <w:ilvl w:val="0"/>
                <w:numId w:val="6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Assist with manual handling and personal care tasks as needed.</w:t>
            </w:r>
          </w:p>
          <w:p w14:paraId="20FEE6BD" w14:textId="77777777" w:rsidR="00AB45C8" w:rsidRPr="00AB45C8" w:rsidRDefault="00AB45C8" w:rsidP="00AB45C8">
            <w:pPr>
              <w:numPr>
                <w:ilvl w:val="0"/>
                <w:numId w:val="6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Participate in team meetings and contribute to effective teamwork.</w:t>
            </w:r>
          </w:p>
          <w:p w14:paraId="6DE6ABD0" w14:textId="372E61A7" w:rsidR="00AB45C8" w:rsidRPr="00AB45C8" w:rsidRDefault="00AB45C8" w:rsidP="00AB45C8">
            <w:pPr>
              <w:numPr>
                <w:ilvl w:val="0"/>
                <w:numId w:val="6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Ensure that your uniform is worn correctly and maintained daily.</w:t>
            </w:r>
          </w:p>
          <w:p w14:paraId="096527DA" w14:textId="0AD020EC" w:rsid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6D8BC3B7" w14:textId="6280239B" w:rsid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68E2EBD0" w14:textId="647D8A17" w:rsid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3F27740A" w14:textId="77777777" w:rsidR="00AB45C8" w:rsidRP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455A2B85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Essential Characteristics:</w:t>
            </w:r>
          </w:p>
          <w:p w14:paraId="6E7B3819" w14:textId="6BF48287" w:rsidR="00AB45C8" w:rsidRPr="00AB45C8" w:rsidRDefault="00AB45C8" w:rsidP="00AB45C8">
            <w:pPr>
              <w:numPr>
                <w:ilvl w:val="0"/>
                <w:numId w:val="7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Ability to communicate effectively with a wide range of people.</w:t>
            </w:r>
          </w:p>
          <w:p w14:paraId="082400A9" w14:textId="77777777" w:rsidR="00AB45C8" w:rsidRPr="00AB45C8" w:rsidRDefault="00AB45C8" w:rsidP="00AB45C8">
            <w:pPr>
              <w:numPr>
                <w:ilvl w:val="0"/>
                <w:numId w:val="8"/>
              </w:numPr>
              <w:suppressAutoHyphens/>
              <w:autoSpaceDN w:val="0"/>
              <w:spacing w:before="100" w:after="10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Understanding the importance of confidentiality.</w:t>
            </w:r>
          </w:p>
          <w:p w14:paraId="683A0452" w14:textId="77777777" w:rsidR="00AB45C8" w:rsidRPr="00AB45C8" w:rsidRDefault="00AB45C8" w:rsidP="00AB45C8">
            <w:pPr>
              <w:numPr>
                <w:ilvl w:val="0"/>
                <w:numId w:val="7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Ability to work effectively within a team.</w:t>
            </w:r>
          </w:p>
          <w:p w14:paraId="14C4AF15" w14:textId="77777777" w:rsidR="00AB45C8" w:rsidRPr="00AB45C8" w:rsidRDefault="00AB45C8" w:rsidP="00AB45C8">
            <w:pPr>
              <w:numPr>
                <w:ilvl w:val="0"/>
                <w:numId w:val="7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Motivated and enthusiastic to work in the Health and Social Care sector.</w:t>
            </w:r>
          </w:p>
          <w:p w14:paraId="587D84AE" w14:textId="77777777" w:rsidR="00AB45C8" w:rsidRPr="00AB45C8" w:rsidRDefault="00AB45C8" w:rsidP="00AB45C8">
            <w:pPr>
              <w:numPr>
                <w:ilvl w:val="0"/>
                <w:numId w:val="7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Availability to provide cover during holidays or sickness.</w:t>
            </w:r>
          </w:p>
          <w:p w14:paraId="6257EF0F" w14:textId="677F800B" w:rsidR="00AB45C8" w:rsidRPr="00AB45C8" w:rsidRDefault="00AB45C8" w:rsidP="00AB45C8">
            <w:pPr>
              <w:numPr>
                <w:ilvl w:val="0"/>
                <w:numId w:val="7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 xml:space="preserve">Understanding of personal </w:t>
            </w:r>
            <w:r w:rsidR="003F6371" w:rsidRPr="00AB45C8">
              <w:rPr>
                <w:rFonts w:eastAsia="Times New Roman" w:cstheme="minorHAnsi"/>
                <w:sz w:val="24"/>
                <w:szCs w:val="24"/>
              </w:rPr>
              <w:t>behaviour</w:t>
            </w:r>
            <w:r w:rsidRPr="00AB45C8">
              <w:rPr>
                <w:rFonts w:eastAsia="Times New Roman" w:cstheme="minorHAnsi"/>
                <w:sz w:val="24"/>
                <w:szCs w:val="24"/>
              </w:rPr>
              <w:t xml:space="preserve"> and its impact on colleagues, clients, and visitors.</w:t>
            </w:r>
          </w:p>
          <w:p w14:paraId="627B0935" w14:textId="1E405614" w:rsidR="00AB45C8" w:rsidRPr="00AB45C8" w:rsidRDefault="00AB45C8" w:rsidP="00AB45C8">
            <w:pPr>
              <w:numPr>
                <w:ilvl w:val="0"/>
                <w:numId w:val="7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Willingness to act in accordance with the Care Standards Act 2000 and Protection of Vulnerable Adults (POVA).</w:t>
            </w:r>
          </w:p>
          <w:p w14:paraId="2532F96F" w14:textId="77777777" w:rsidR="00AB45C8" w:rsidRP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251D32A3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Personal Development:</w:t>
            </w:r>
          </w:p>
          <w:p w14:paraId="6C2C5EC5" w14:textId="77777777" w:rsidR="00AB45C8" w:rsidRPr="00AB45C8" w:rsidRDefault="00AB45C8" w:rsidP="00AB45C8">
            <w:pPr>
              <w:numPr>
                <w:ilvl w:val="0"/>
                <w:numId w:val="9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Engage in regular personal development discussions with management to ensure continuous improvement.</w:t>
            </w:r>
          </w:p>
          <w:p w14:paraId="7D3C974F" w14:textId="77777777" w:rsidR="00AB45C8" w:rsidRPr="00AB45C8" w:rsidRDefault="00AB45C8" w:rsidP="00AB45C8">
            <w:pPr>
              <w:numPr>
                <w:ilvl w:val="0"/>
                <w:numId w:val="9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Attend relevant training courses and meet targets outlined in your personal development plan.</w:t>
            </w:r>
          </w:p>
          <w:p w14:paraId="1885B9B2" w14:textId="2F97EBB2" w:rsidR="00AB45C8" w:rsidRPr="00AB45C8" w:rsidRDefault="00AB45C8" w:rsidP="00AB45C8">
            <w:pPr>
              <w:numPr>
                <w:ilvl w:val="0"/>
                <w:numId w:val="9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Participate in team meetings and contribute to team initiatives.</w:t>
            </w:r>
          </w:p>
          <w:p w14:paraId="7239D35E" w14:textId="77777777" w:rsidR="00AB45C8" w:rsidRPr="00AB45C8" w:rsidRDefault="00AB45C8" w:rsidP="00AB45C8">
            <w:pPr>
              <w:suppressAutoHyphens/>
              <w:autoSpaceDN w:val="0"/>
              <w:spacing w:before="100" w:after="100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14:paraId="5D31AF37" w14:textId="77777777" w:rsidR="00AB45C8" w:rsidRPr="00AB45C8" w:rsidRDefault="00AB45C8" w:rsidP="00AB45C8">
            <w:pPr>
              <w:autoSpaceDN w:val="0"/>
              <w:spacing w:before="100" w:after="100"/>
              <w:rPr>
                <w:rFonts w:eastAsia="Microsoft Sans Serif" w:cstheme="minorHAnsi"/>
                <w:color w:val="000000"/>
                <w:sz w:val="24"/>
                <w:szCs w:val="20"/>
                <w:lang w:val="en-US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Why Oak Tree Life Skills CIC?</w:t>
            </w:r>
          </w:p>
          <w:p w14:paraId="561BAABE" w14:textId="77777777" w:rsidR="00AB45C8" w:rsidRPr="00AB45C8" w:rsidRDefault="00AB45C8" w:rsidP="00AB45C8">
            <w:pPr>
              <w:numPr>
                <w:ilvl w:val="0"/>
                <w:numId w:val="10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We are an equal opportunities employer with a commitment to quality care and staff development.</w:t>
            </w:r>
          </w:p>
          <w:p w14:paraId="7E722C16" w14:textId="77777777" w:rsidR="00AB45C8" w:rsidRPr="00AB45C8" w:rsidRDefault="00AB45C8" w:rsidP="00AB45C8">
            <w:pPr>
              <w:numPr>
                <w:ilvl w:val="0"/>
                <w:numId w:val="10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We provide training to help you succeed and progress within your role.</w:t>
            </w:r>
          </w:p>
          <w:p w14:paraId="7D124BDD" w14:textId="6A44F2FF" w:rsidR="00AB45C8" w:rsidRPr="00AB45C8" w:rsidRDefault="00AB45C8" w:rsidP="00AB45C8">
            <w:pPr>
              <w:numPr>
                <w:ilvl w:val="0"/>
                <w:numId w:val="10"/>
              </w:num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sz w:val="24"/>
                <w:szCs w:val="24"/>
              </w:rPr>
              <w:t>Oak Tree Life Skills CIC is committed to confidentiality and upholding the highest standards of care.</w:t>
            </w:r>
          </w:p>
          <w:p w14:paraId="722B0A48" w14:textId="679B7BBF" w:rsidR="00AB45C8" w:rsidRDefault="00AB45C8" w:rsidP="00AB45C8">
            <w:p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</w:p>
          <w:p w14:paraId="032F0483" w14:textId="77777777" w:rsidR="00AB45C8" w:rsidRPr="00AB45C8" w:rsidRDefault="00AB45C8" w:rsidP="00AB45C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Please note:</w:t>
            </w:r>
            <w:r w:rsidRPr="00AB45C8">
              <w:rPr>
                <w:rFonts w:eastAsia="Times New Roman" w:cstheme="minorHAnsi"/>
                <w:sz w:val="24"/>
                <w:szCs w:val="24"/>
              </w:rPr>
              <w:t xml:space="preserve"> Our operating hours are </w:t>
            </w: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Monday to Friday, from 7:00 a.m. to 6:00 p.m.</w:t>
            </w:r>
            <w:r w:rsidRPr="00AB45C8">
              <w:rPr>
                <w:rFonts w:eastAsia="Times New Roman" w:cstheme="minorHAnsi"/>
                <w:sz w:val="24"/>
                <w:szCs w:val="24"/>
              </w:rPr>
              <w:t xml:space="preserve"> We do not operate on weekends or during night hours. The rate of pay for this position is </w:t>
            </w:r>
            <w:r w:rsidRPr="00AB45C8">
              <w:rPr>
                <w:rFonts w:eastAsia="Times New Roman" w:cstheme="minorHAnsi"/>
                <w:b/>
                <w:bCs/>
                <w:sz w:val="24"/>
                <w:szCs w:val="24"/>
              </w:rPr>
              <w:t>£12.21 per hour</w:t>
            </w:r>
            <w:r w:rsidRPr="00AB45C8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2E73F9A" w14:textId="461B3ECB" w:rsidR="00AB45C8" w:rsidRDefault="003F6371" w:rsidP="00AB45C8">
            <w:p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  <w:r w:rsidRPr="003F6371">
              <w:rPr>
                <w:rFonts w:eastAsia="Times New Roman" w:cstheme="minorHAnsi"/>
                <w:b/>
                <w:bCs/>
                <w:sz w:val="24"/>
                <w:szCs w:val="24"/>
              </w:rPr>
              <w:t>Please kindly note</w:t>
            </w:r>
            <w:r w:rsidRPr="003F6371">
              <w:rPr>
                <w:rFonts w:eastAsia="Times New Roman" w:cstheme="minorHAnsi"/>
                <w:sz w:val="24"/>
                <w:szCs w:val="24"/>
              </w:rPr>
              <w:t>: This job offer is subject to a character reference, an employer’s reference, and a Disclosure and Barring Service (DBS) check.</w:t>
            </w:r>
          </w:p>
          <w:p w14:paraId="211D024D" w14:textId="70EE13FE" w:rsidR="00AB45C8" w:rsidRDefault="00AB45C8" w:rsidP="00AB45C8">
            <w:p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</w:p>
          <w:p w14:paraId="7881F72C" w14:textId="77777777" w:rsidR="00AB45C8" w:rsidRPr="00AB45C8" w:rsidRDefault="00AB45C8" w:rsidP="00AB45C8">
            <w:pPr>
              <w:suppressAutoHyphens/>
              <w:autoSpaceDN w:val="0"/>
              <w:spacing w:before="100" w:after="100"/>
              <w:rPr>
                <w:rFonts w:eastAsia="Times New Roman" w:cstheme="minorHAnsi"/>
                <w:sz w:val="24"/>
                <w:szCs w:val="24"/>
              </w:rPr>
            </w:pPr>
          </w:p>
          <w:p w14:paraId="536D0D81" w14:textId="2F6EB6D5" w:rsidR="00AB45C8" w:rsidRPr="00AB45C8" w:rsidRDefault="00AB45C8" w:rsidP="00E7424F">
            <w:pPr>
              <w:rPr>
                <w:rFonts w:cstheme="minorHAnsi"/>
              </w:rPr>
            </w:pPr>
          </w:p>
        </w:tc>
      </w:tr>
    </w:tbl>
    <w:p w14:paraId="6393313B" w14:textId="77777777" w:rsidR="00AB45C8" w:rsidRPr="00A67C27" w:rsidRDefault="00AB45C8" w:rsidP="00F27A74">
      <w:pPr>
        <w:rPr>
          <w:b/>
          <w:sz w:val="28"/>
          <w:szCs w:val="28"/>
        </w:rPr>
      </w:pPr>
    </w:p>
    <w:sectPr w:rsidR="00AB45C8" w:rsidRPr="00A67C27" w:rsidSect="00BC0D3B">
      <w:head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4491" w14:textId="77777777" w:rsidR="00E53018" w:rsidRDefault="00E53018" w:rsidP="007A3CD7">
      <w:pPr>
        <w:spacing w:after="0" w:line="240" w:lineRule="auto"/>
      </w:pPr>
      <w:r>
        <w:separator/>
      </w:r>
    </w:p>
  </w:endnote>
  <w:endnote w:type="continuationSeparator" w:id="0">
    <w:p w14:paraId="09AE6DB6" w14:textId="77777777" w:rsidR="00E53018" w:rsidRDefault="00E53018" w:rsidP="007A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7249" w14:textId="77777777" w:rsidR="00E53018" w:rsidRDefault="00E53018" w:rsidP="007A3CD7">
      <w:pPr>
        <w:spacing w:after="0" w:line="240" w:lineRule="auto"/>
      </w:pPr>
      <w:r>
        <w:separator/>
      </w:r>
    </w:p>
  </w:footnote>
  <w:footnote w:type="continuationSeparator" w:id="0">
    <w:p w14:paraId="1866BE61" w14:textId="77777777" w:rsidR="00E53018" w:rsidRDefault="00E53018" w:rsidP="007A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E1B7" w14:textId="56308349" w:rsidR="00B41196" w:rsidRDefault="006F7E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18E363" wp14:editId="44EAA680">
              <wp:simplePos x="0" y="0"/>
              <wp:positionH relativeFrom="leftMargin">
                <wp:align>right</wp:align>
              </wp:positionH>
              <wp:positionV relativeFrom="topMargin">
                <wp:posOffset>333375</wp:posOffset>
              </wp:positionV>
              <wp:extent cx="914400" cy="266700"/>
              <wp:effectExtent l="0" t="0" r="0" b="0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A84E35" w14:textId="4981E92F" w:rsidR="00B41196" w:rsidRDefault="00B4119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B5DCD" w:rsidRPr="008B5DCD">
                            <w:rPr>
                              <w:noProof/>
                              <w:color w:val="FFFFFF" w:themeColor="background1"/>
                            </w:rPr>
                            <w:t>12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8E363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31" type="#_x0000_t202" style="position:absolute;margin-left:20.8pt;margin-top:26.25pt;width:1in;height:21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" o:allowincell="f" fillcolor="#00b0f0" stroked="f">
              <v:textbox inset=",0,,0">
                <w:txbxContent>
                  <w:p w14:paraId="0FA84E35" w14:textId="4981E92F" w:rsidR="00B41196" w:rsidRDefault="00B4119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B5DCD" w:rsidRPr="008B5DCD">
                      <w:rPr>
                        <w:noProof/>
                        <w:color w:val="FFFFFF" w:themeColor="background1"/>
                      </w:rPr>
                      <w:t>12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411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4B6324" wp14:editId="031E33F8">
              <wp:simplePos x="0" y="0"/>
              <wp:positionH relativeFrom="margin">
                <wp:align>left</wp:align>
              </wp:positionH>
              <wp:positionV relativeFrom="topMargin">
                <wp:posOffset>300051</wp:posOffset>
              </wp:positionV>
              <wp:extent cx="6196084" cy="286603"/>
              <wp:effectExtent l="0" t="0" r="0" b="1841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6084" cy="286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36"/>
                              <w:szCs w:val="3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CDA597F" w14:textId="22EE0198" w:rsidR="00B41196" w:rsidRPr="00E21352" w:rsidRDefault="00FC24E9">
                              <w:pPr>
                                <w:spacing w:after="0" w:line="24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Oak Tree Life Skills CIC – Application for Employment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B6324" id="Text Box 225" o:spid="_x0000_s1032" type="#_x0000_t202" style="position:absolute;margin-left:0;margin-top:23.65pt;width:487.9pt;height:22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" o:allowincell="f" filled="f" stroked="f">
              <v:textbox inset=",0,,0">
                <w:txbxContent>
                  <w:sdt>
                    <w:sdtPr>
                      <w:rPr>
                        <w:sz w:val="36"/>
                        <w:szCs w:val="3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CDA597F" w14:textId="22EE0198" w:rsidR="00B41196" w:rsidRPr="00E21352" w:rsidRDefault="00FC24E9">
                        <w:pPr>
                          <w:spacing w:after="0" w:line="24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Oak Tree Life Skills CIC – Application for Employment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9A3"/>
    <w:multiLevelType w:val="hybridMultilevel"/>
    <w:tmpl w:val="AA644BAA"/>
    <w:lvl w:ilvl="0" w:tplc="4F22268A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47D9C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0D6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68CF2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47938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70F8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48AAA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6EA36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37A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D6D54"/>
    <w:multiLevelType w:val="multilevel"/>
    <w:tmpl w:val="0518ED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F0374EC"/>
    <w:multiLevelType w:val="multilevel"/>
    <w:tmpl w:val="BB5AF45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4BB6563"/>
    <w:multiLevelType w:val="multilevel"/>
    <w:tmpl w:val="C9647E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94558E9"/>
    <w:multiLevelType w:val="hybridMultilevel"/>
    <w:tmpl w:val="5AB2B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C8C"/>
    <w:multiLevelType w:val="multilevel"/>
    <w:tmpl w:val="A2FE71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E136AC"/>
    <w:multiLevelType w:val="multilevel"/>
    <w:tmpl w:val="6BB8E4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2E12290"/>
    <w:multiLevelType w:val="multilevel"/>
    <w:tmpl w:val="6C04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07B2C"/>
    <w:multiLevelType w:val="multilevel"/>
    <w:tmpl w:val="47C810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ED70DAD"/>
    <w:multiLevelType w:val="multilevel"/>
    <w:tmpl w:val="B4C44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D7"/>
    <w:rsid w:val="000B1A93"/>
    <w:rsid w:val="001038F4"/>
    <w:rsid w:val="00104CC3"/>
    <w:rsid w:val="00117030"/>
    <w:rsid w:val="001812BF"/>
    <w:rsid w:val="001879BE"/>
    <w:rsid w:val="001939D4"/>
    <w:rsid w:val="001B7BE6"/>
    <w:rsid w:val="001C08A4"/>
    <w:rsid w:val="002164BA"/>
    <w:rsid w:val="00237971"/>
    <w:rsid w:val="00255214"/>
    <w:rsid w:val="0026010F"/>
    <w:rsid w:val="00296D9A"/>
    <w:rsid w:val="002F5FEF"/>
    <w:rsid w:val="0031465B"/>
    <w:rsid w:val="00381C6B"/>
    <w:rsid w:val="0038784C"/>
    <w:rsid w:val="003A10E9"/>
    <w:rsid w:val="003B3AD9"/>
    <w:rsid w:val="003B7B37"/>
    <w:rsid w:val="003E3AC3"/>
    <w:rsid w:val="003F6371"/>
    <w:rsid w:val="00406DE3"/>
    <w:rsid w:val="0043564B"/>
    <w:rsid w:val="004C5559"/>
    <w:rsid w:val="004D20E0"/>
    <w:rsid w:val="004D6BD2"/>
    <w:rsid w:val="00573C40"/>
    <w:rsid w:val="00590A16"/>
    <w:rsid w:val="0059159B"/>
    <w:rsid w:val="005A5DF8"/>
    <w:rsid w:val="005E397D"/>
    <w:rsid w:val="00660379"/>
    <w:rsid w:val="00661604"/>
    <w:rsid w:val="0068233C"/>
    <w:rsid w:val="006D45B0"/>
    <w:rsid w:val="006D46CC"/>
    <w:rsid w:val="006F4512"/>
    <w:rsid w:val="006F7E54"/>
    <w:rsid w:val="00737CB3"/>
    <w:rsid w:val="00742B42"/>
    <w:rsid w:val="0077665B"/>
    <w:rsid w:val="007A3CD7"/>
    <w:rsid w:val="007A7414"/>
    <w:rsid w:val="007B6415"/>
    <w:rsid w:val="007E756F"/>
    <w:rsid w:val="007F60F9"/>
    <w:rsid w:val="00867A7B"/>
    <w:rsid w:val="008B5DCD"/>
    <w:rsid w:val="008D466C"/>
    <w:rsid w:val="009074EF"/>
    <w:rsid w:val="00916DD8"/>
    <w:rsid w:val="0092398C"/>
    <w:rsid w:val="00941355"/>
    <w:rsid w:val="00967351"/>
    <w:rsid w:val="00986650"/>
    <w:rsid w:val="00991CD3"/>
    <w:rsid w:val="00997D07"/>
    <w:rsid w:val="009B1B9E"/>
    <w:rsid w:val="009C7A3A"/>
    <w:rsid w:val="009D1B84"/>
    <w:rsid w:val="009E2969"/>
    <w:rsid w:val="009F04FD"/>
    <w:rsid w:val="00A05713"/>
    <w:rsid w:val="00A12C02"/>
    <w:rsid w:val="00A478E6"/>
    <w:rsid w:val="00A47D6B"/>
    <w:rsid w:val="00A67C27"/>
    <w:rsid w:val="00A8022E"/>
    <w:rsid w:val="00A8176F"/>
    <w:rsid w:val="00AA31DE"/>
    <w:rsid w:val="00AB45C8"/>
    <w:rsid w:val="00AD2830"/>
    <w:rsid w:val="00AF485C"/>
    <w:rsid w:val="00B41196"/>
    <w:rsid w:val="00B54075"/>
    <w:rsid w:val="00B82050"/>
    <w:rsid w:val="00BC0D3B"/>
    <w:rsid w:val="00BD0968"/>
    <w:rsid w:val="00BE1AA4"/>
    <w:rsid w:val="00BF5FF3"/>
    <w:rsid w:val="00C018A6"/>
    <w:rsid w:val="00C15FF5"/>
    <w:rsid w:val="00C40EF8"/>
    <w:rsid w:val="00C44AC4"/>
    <w:rsid w:val="00C44E0B"/>
    <w:rsid w:val="00C45CDB"/>
    <w:rsid w:val="00C56F1F"/>
    <w:rsid w:val="00C801B3"/>
    <w:rsid w:val="00CA1761"/>
    <w:rsid w:val="00CB7F16"/>
    <w:rsid w:val="00CB7F2F"/>
    <w:rsid w:val="00CF4987"/>
    <w:rsid w:val="00D067A8"/>
    <w:rsid w:val="00D43BBC"/>
    <w:rsid w:val="00E05560"/>
    <w:rsid w:val="00E1333B"/>
    <w:rsid w:val="00E21352"/>
    <w:rsid w:val="00E4741F"/>
    <w:rsid w:val="00E53018"/>
    <w:rsid w:val="00E628E7"/>
    <w:rsid w:val="00E74700"/>
    <w:rsid w:val="00E815C9"/>
    <w:rsid w:val="00E8751E"/>
    <w:rsid w:val="00E96E43"/>
    <w:rsid w:val="00ED3DA4"/>
    <w:rsid w:val="00ED3EE6"/>
    <w:rsid w:val="00F271CA"/>
    <w:rsid w:val="00F27A74"/>
    <w:rsid w:val="00F373C1"/>
    <w:rsid w:val="00F46E63"/>
    <w:rsid w:val="00F55A1E"/>
    <w:rsid w:val="00F55F89"/>
    <w:rsid w:val="00F65E3E"/>
    <w:rsid w:val="00F92897"/>
    <w:rsid w:val="00FA33F0"/>
    <w:rsid w:val="00FB3A8C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B143FE"/>
  <w15:chartTrackingRefBased/>
  <w15:docId w15:val="{2DF9155A-CF29-462F-9BDA-47BF886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D7"/>
  </w:style>
  <w:style w:type="paragraph" w:styleId="Footer">
    <w:name w:val="footer"/>
    <w:basedOn w:val="Normal"/>
    <w:link w:val="FooterChar"/>
    <w:uiPriority w:val="99"/>
    <w:unhideWhenUsed/>
    <w:rsid w:val="007A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D7"/>
  </w:style>
  <w:style w:type="table" w:styleId="TableGrid">
    <w:name w:val="Table Grid"/>
    <w:basedOn w:val="TableNormal"/>
    <w:uiPriority w:val="59"/>
    <w:rsid w:val="007A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2969"/>
    <w:rPr>
      <w:color w:val="808080"/>
    </w:rPr>
  </w:style>
  <w:style w:type="paragraph" w:styleId="NoSpacing">
    <w:name w:val="No Spacing"/>
    <w:link w:val="NoSpacingChar"/>
    <w:uiPriority w:val="1"/>
    <w:qFormat/>
    <w:rsid w:val="002164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0D3B"/>
  </w:style>
  <w:style w:type="character" w:styleId="Hyperlink">
    <w:name w:val="Hyperlink"/>
    <w:basedOn w:val="DefaultParagraphFont"/>
    <w:uiPriority w:val="99"/>
    <w:unhideWhenUsed/>
    <w:rsid w:val="00BC0D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D3B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E875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6">
    <w:name w:val="Grid Table 3 Accent 6"/>
    <w:basedOn w:val="TableNormal"/>
    <w:uiPriority w:val="48"/>
    <w:rsid w:val="00E875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eGrid0">
    <w:name w:val="TableGrid"/>
    <w:rsid w:val="00AB45C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45C8"/>
    <w:rPr>
      <w:b/>
      <w:bCs/>
    </w:rPr>
  </w:style>
  <w:style w:type="character" w:styleId="Emphasis">
    <w:name w:val="Emphasis"/>
    <w:basedOn w:val="DefaultParagraphFont"/>
    <w:uiPriority w:val="20"/>
    <w:qFormat/>
    <w:rsid w:val="00AB4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4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03CC3E5729B438E3C5FC1A551909C" ma:contentTypeVersion="14" ma:contentTypeDescription="Create a new document." ma:contentTypeScope="" ma:versionID="5999eef422f9f9b0a25d8b26d5c04890">
  <xsd:schema xmlns:xsd="http://www.w3.org/2001/XMLSchema" xmlns:xs="http://www.w3.org/2001/XMLSchema" xmlns:p="http://schemas.microsoft.com/office/2006/metadata/properties" xmlns:ns2="c2bd7226-0643-40fd-ae3b-976d2e9aa16c" xmlns:ns3="ccd3f8fe-4b40-4646-8f3a-45309554e3c6" targetNamespace="http://schemas.microsoft.com/office/2006/metadata/properties" ma:root="true" ma:fieldsID="601bd05dfa7340885a3753f3fc4cba07" ns2:_="" ns3:_="">
    <xsd:import namespace="c2bd7226-0643-40fd-ae3b-976d2e9aa16c"/>
    <xsd:import namespace="ccd3f8fe-4b40-4646-8f3a-45309554e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7226-0643-40fd-ae3b-976d2e9aa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5802f1-5f5f-4643-baa3-5842afb6a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3f8fe-4b40-4646-8f3a-45309554e3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ab460-0919-4982-8895-160d24389439}" ma:internalName="TaxCatchAll" ma:showField="CatchAllData" ma:web="ccd3f8fe-4b40-4646-8f3a-45309554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3f8fe-4b40-4646-8f3a-45309554e3c6" xsi:nil="true"/>
    <lcf76f155ced4ddcb4097134ff3c332f xmlns="c2bd7226-0643-40fd-ae3b-976d2e9aa16c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097696-D122-4E9F-AB45-E6861EFB9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7226-0643-40fd-ae3b-976d2e9aa16c"/>
    <ds:schemaRef ds:uri="ccd3f8fe-4b40-4646-8f3a-45309554e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0A8AD-F219-4FC4-88EE-5293A6B0B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F560A-C23E-4EB9-B3D4-7AD81CFDADF1}">
  <ds:schemaRefs>
    <ds:schemaRef ds:uri="http://schemas.microsoft.com/office/2006/metadata/properties"/>
    <ds:schemaRef ds:uri="http://schemas.microsoft.com/office/infopath/2007/PartnerControls"/>
    <ds:schemaRef ds:uri="ccd3f8fe-4b40-4646-8f3a-45309554e3c6"/>
    <ds:schemaRef ds:uri="c2bd7226-0643-40fd-ae3b-976d2e9aa16c"/>
  </ds:schemaRefs>
</ds:datastoreItem>
</file>

<file path=customXml/itemProps5.xml><?xml version="1.0" encoding="utf-8"?>
<ds:datastoreItem xmlns:ds="http://schemas.openxmlformats.org/officeDocument/2006/customXml" ds:itemID="{882C3B23-3D73-4363-95A8-B675A1B6D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Tree Life Skills CIC – Day Care Pre-Admission Assessment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Tree Life Skills CIC – Application for Employment</dc:title>
  <dc:subject/>
  <dc:creator>Dave Claydon | L C Training &amp; Consultancy</dc:creator>
  <cp:keywords/>
  <dc:description/>
  <cp:lastModifiedBy>Summer North | Oak Tree Life Skills</cp:lastModifiedBy>
  <cp:revision>4</cp:revision>
  <cp:lastPrinted>2024-08-19T09:37:00Z</cp:lastPrinted>
  <dcterms:created xsi:type="dcterms:W3CDTF">2025-06-30T16:42:00Z</dcterms:created>
  <dcterms:modified xsi:type="dcterms:W3CDTF">2025-06-30T20:27:00Z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0x01010079303CC3E5729B438E3C5FC1A551909C</vt:lpwstr>
  </property>
  <property fmtid="{D5CDD505-2E9C-101B-9397-08002B2CF9AE}" pid="3" name="MediaServiceImageTags">
    <vt:lpwstr/>
  </property>
</Properties>
</file>